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7F68" w14:textId="52DA3B37" w:rsidR="006C0889" w:rsidRPr="006C0889" w:rsidRDefault="006C0889">
      <w:pPr>
        <w:rPr>
          <w:lang w:val="es-CO"/>
        </w:rPr>
      </w:pPr>
      <w:r w:rsidRPr="006C0889">
        <w:rPr>
          <w:lang w:val="es-CO"/>
        </w:rPr>
        <w:t>ACTIVIDADES INTERACTIVAS DE MULTIPLICACIÓN Y</w:t>
      </w:r>
      <w:r>
        <w:rPr>
          <w:lang w:val="es-CO"/>
        </w:rPr>
        <w:t xml:space="preserve"> DIVISIÓN ENTRE FRACCIONES</w:t>
      </w:r>
    </w:p>
    <w:p w14:paraId="4B74EAEA" w14:textId="77777777" w:rsidR="006C0889" w:rsidRPr="006C0889" w:rsidRDefault="006C0889">
      <w:pPr>
        <w:rPr>
          <w:lang w:val="es-CO"/>
        </w:rPr>
      </w:pPr>
    </w:p>
    <w:p w14:paraId="6DC190B0" w14:textId="48000CD5" w:rsidR="006C0889" w:rsidRDefault="006C0889">
      <w:hyperlink r:id="rId4" w:history="1">
        <w:r w:rsidRPr="006C0889">
          <w:rPr>
            <w:rStyle w:val="Hyperlink"/>
            <w:lang w:val="es-CO"/>
          </w:rPr>
          <w:t>https://www.liveworksheets.com/es/worksheet/es/matematicas/432382</w:t>
        </w:r>
      </w:hyperlink>
    </w:p>
    <w:p w14:paraId="448B67ED" w14:textId="5FB80D40" w:rsidR="006C0889" w:rsidRDefault="006C0889">
      <w:hyperlink r:id="rId5" w:history="1">
        <w:r w:rsidRPr="00C8299F">
          <w:rPr>
            <w:rStyle w:val="Hyperlink"/>
          </w:rPr>
          <w:t>https://wordwall.net/es/resource/5307591/multiplicaci%C3%B3n-y-divisi%C3%B3n-de-fracciones</w:t>
        </w:r>
      </w:hyperlink>
    </w:p>
    <w:p w14:paraId="4BB109BB" w14:textId="72F5DCDD" w:rsidR="006C0889" w:rsidRDefault="006C0889">
      <w:hyperlink r:id="rId6" w:history="1">
        <w:r w:rsidRPr="00C8299F">
          <w:rPr>
            <w:rStyle w:val="Hyperlink"/>
          </w:rPr>
          <w:t>https://www.liveworksheets.com/es/worksheet/es/matematicas/956213</w:t>
        </w:r>
      </w:hyperlink>
    </w:p>
    <w:p w14:paraId="37CB5967" w14:textId="21F0608C" w:rsidR="006C0889" w:rsidRDefault="006C0889">
      <w:hyperlink r:id="rId7" w:history="1">
        <w:r w:rsidRPr="00C8299F">
          <w:rPr>
            <w:rStyle w:val="Hyperlink"/>
          </w:rPr>
          <w:t>https://es.khanacademy.org/math/cc-fifth-grade-math/5th-multiply-fractions/imp-multiplying-fractions/e/multiplying_fractions_0.5</w:t>
        </w:r>
      </w:hyperlink>
    </w:p>
    <w:p w14:paraId="1F68832E" w14:textId="4C46793F" w:rsidR="006C0889" w:rsidRDefault="00155C5C">
      <w:hyperlink r:id="rId8" w:history="1">
        <w:r w:rsidRPr="00C8299F">
          <w:rPr>
            <w:rStyle w:val="Hyperlink"/>
          </w:rPr>
          <w:t>https://es.khanacademy.org/math/cc-sixth-grade-math/cc-6th-arithmetic-operations/cc-6th-dividing-fractions/e/dividing_fractions_1.5</w:t>
        </w:r>
      </w:hyperlink>
    </w:p>
    <w:p w14:paraId="30FB67FD" w14:textId="77777777" w:rsidR="00155C5C" w:rsidRPr="006C0889" w:rsidRDefault="00155C5C"/>
    <w:p w14:paraId="409F86EC" w14:textId="77777777" w:rsidR="006C0889" w:rsidRDefault="006C0889"/>
    <w:p w14:paraId="1E89D105" w14:textId="77777777" w:rsidR="006C0889" w:rsidRPr="006C0889" w:rsidRDefault="006C0889"/>
    <w:sectPr w:rsidR="006C0889" w:rsidRPr="006C088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89"/>
    <w:rsid w:val="00155C5C"/>
    <w:rsid w:val="006C0889"/>
    <w:rsid w:val="00B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EEA1"/>
  <w15:chartTrackingRefBased/>
  <w15:docId w15:val="{32897CC8-A2F2-4EC2-B596-2268DF44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8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8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8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8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8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0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khanacademy.org/math/cc-sixth-grade-math/cc-6th-arithmetic-operations/cc-6th-dividing-fractions/e/dividing_fractions_1.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khanacademy.org/math/cc-fifth-grade-math/5th-multiply-fractions/imp-multiplying-fractions/e/multiplying_fractions_0.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es/worksheet/es/matematicas/956213" TargetMode="External"/><Relationship Id="rId5" Type="http://schemas.openxmlformats.org/officeDocument/2006/relationships/hyperlink" Target="https://wordwall.net/es/resource/5307591/multiplicaci%C3%B3n-y-divisi%C3%B3n-de-fraccione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liveworksheets.com/es/worksheet/es/matematicas/43238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Pilar Mariño I. - Math Teacher</dc:creator>
  <cp:keywords/>
  <dc:description/>
  <cp:lastModifiedBy>Andrea Del Pilar Mariño I. - Math Teacher</cp:lastModifiedBy>
  <cp:revision>3</cp:revision>
  <dcterms:created xsi:type="dcterms:W3CDTF">2025-09-23T00:45:00Z</dcterms:created>
  <dcterms:modified xsi:type="dcterms:W3CDTF">2025-09-23T00:48:00Z</dcterms:modified>
</cp:coreProperties>
</file>